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E607F">
      <w:pPr>
        <w:jc w:val="center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u w:val="none"/>
          <w:lang w:val="en-US" w:eastAsia="zh-CN"/>
        </w:rPr>
        <w:t>《商场(超市)低碳消费服务规范（征求意见稿）》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团体标准征求意见稿意见反馈表</w:t>
      </w:r>
      <w:bookmarkStart w:id="0" w:name="_GoBack"/>
      <w:bookmarkEnd w:id="0"/>
    </w:p>
    <w:tbl>
      <w:tblPr>
        <w:tblStyle w:val="3"/>
        <w:tblpPr w:leftFromText="180" w:rightFromText="180" w:vertAnchor="text" w:horzAnchor="margin" w:tblpXSpec="center" w:tblpY="1522"/>
        <w:tblW w:w="9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2342"/>
        <w:gridCol w:w="6537"/>
      </w:tblGrid>
      <w:tr w14:paraId="4010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tblHeader/>
        </w:trPr>
        <w:tc>
          <w:tcPr>
            <w:tcW w:w="10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7C03CF1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序号</w:t>
            </w:r>
          </w:p>
        </w:tc>
        <w:tc>
          <w:tcPr>
            <w:tcW w:w="234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BCBC739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章条编号</w:t>
            </w:r>
          </w:p>
        </w:tc>
        <w:tc>
          <w:tcPr>
            <w:tcW w:w="653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3E13E7D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修改意见内容（包括理由或依据）</w:t>
            </w:r>
          </w:p>
        </w:tc>
      </w:tr>
      <w:tr w14:paraId="245E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02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91F3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1</w:t>
            </w:r>
          </w:p>
        </w:tc>
        <w:tc>
          <w:tcPr>
            <w:tcW w:w="23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C65B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65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380A93D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 </w:t>
            </w:r>
          </w:p>
        </w:tc>
      </w:tr>
      <w:tr w14:paraId="1333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0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9F8B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2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C6BF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5021C9A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 w14:paraId="12BA5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0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B626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3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5EAD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C4C4F4F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 w14:paraId="165E0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0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0A2E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4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1D7B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50166B8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 w14:paraId="546E7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102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2519ECD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4E51C71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其他意见、建议</w:t>
            </w:r>
          </w:p>
        </w:tc>
        <w:tc>
          <w:tcPr>
            <w:tcW w:w="65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7E339CAD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</w:tbl>
    <w:p w14:paraId="4D9D58B4">
      <w:pPr>
        <w:ind w:right="216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提出单位：                  填表时间：     联 系 人：              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联系电话：              </w:t>
      </w:r>
    </w:p>
    <w:p w14:paraId="6EDBFD25">
      <w:pPr>
        <w:rPr>
          <w:rFonts w:ascii="仿宋_GB2312" w:hAnsi="宋体" w:eastAsia="仿宋_GB2312" w:cs="宋体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 xml:space="preserve">注：如所提意见篇幅不够，可增加附页。       </w:t>
      </w:r>
    </w:p>
    <w:p w14:paraId="4A7B9FA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right="-1" w:firstLine="627" w:firstLineChars="196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联系人：陈旭东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联系电话：13616884448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电子邮箱： 38004543@qq.com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A2B03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31F09C4"/>
    <w:rsid w:val="031F09C4"/>
    <w:rsid w:val="0C4B63BC"/>
    <w:rsid w:val="0CA87FDE"/>
    <w:rsid w:val="1A1A0363"/>
    <w:rsid w:val="309C166B"/>
    <w:rsid w:val="34F25A17"/>
    <w:rsid w:val="362101AA"/>
    <w:rsid w:val="37DFE4EA"/>
    <w:rsid w:val="382E2BB5"/>
    <w:rsid w:val="3F490F52"/>
    <w:rsid w:val="43B16BA1"/>
    <w:rsid w:val="4E562A0C"/>
    <w:rsid w:val="538D04CF"/>
    <w:rsid w:val="5EB01243"/>
    <w:rsid w:val="678C3FF7"/>
    <w:rsid w:val="73C4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107</Words>
  <Characters>131</Characters>
  <Lines>0</Lines>
  <Paragraphs>0</Paragraphs>
  <TotalTime>0</TotalTime>
  <ScaleCrop>false</ScaleCrop>
  <LinksUpToDate>false</LinksUpToDate>
  <CharactersWithSpaces>210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2023-08-01T16:45:00Z</dcterms:created>
  <dc:creator>黄小邪</dc:creator>
  <cp:lastModifiedBy>黄小邪</cp:lastModifiedBy>
  <dcterms:modified xsi:type="dcterms:W3CDTF">2025-10-16T01:26:55Z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76CF2A39B66148D9B65E200D58A62366_13</vt:lpwstr>
  </property>
  <property fmtid="{D5CDD505-2E9C-101B-9397-08002B2CF9AE}" pid="4" name="KSOTemplateDocerSaveRecord">
    <vt:lpwstr>eyJoZGlkIjoiZDI0M2UxMzcwMmJkYmZhYTU5N2MwN2MxOWU2NDUyMTciLCJ1c2VySWQiOiIyNTE2NzM4NzkifQ==</vt:lpwstr>
  </property>
</Properties>
</file>