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520FD931" w:rsidR="003C10C3" w:rsidRDefault="00AB119E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 w:rsidRPr="00AB119E">
        <w:rPr>
          <w:rFonts w:ascii="Times New Roman" w:eastAsia="方正小标宋简体" w:hint="eastAsia"/>
          <w:color w:val="000000"/>
          <w:sz w:val="36"/>
          <w:szCs w:val="36"/>
        </w:rPr>
        <w:t>团体标准《中国</w:t>
      </w:r>
      <w:r>
        <w:rPr>
          <w:rFonts w:ascii="Times New Roman" w:eastAsia="方正小标宋简体" w:hint="eastAsia"/>
          <w:color w:val="000000"/>
          <w:sz w:val="36"/>
          <w:szCs w:val="36"/>
        </w:rPr>
        <w:t>—</w:t>
      </w:r>
      <w:r w:rsidRPr="00AB119E">
        <w:rPr>
          <w:rFonts w:ascii="Times New Roman" w:eastAsia="方正小标宋简体" w:hint="eastAsia"/>
          <w:color w:val="000000"/>
          <w:sz w:val="36"/>
          <w:szCs w:val="36"/>
        </w:rPr>
        <w:t>东盟博览会展品奖项评选规范</w:t>
      </w:r>
      <w:r w:rsidRPr="00AB119E">
        <w:rPr>
          <w:rFonts w:ascii="Times New Roman" w:eastAsia="方正小标宋简体" w:hint="eastAsia"/>
          <w:color w:val="000000"/>
          <w:sz w:val="36"/>
          <w:szCs w:val="36"/>
        </w:rPr>
        <w:t xml:space="preserve"> </w:t>
      </w:r>
      <w:r>
        <w:rPr>
          <w:rFonts w:ascii="Times New Roman" w:eastAsia="方正小标宋简体"/>
          <w:color w:val="000000"/>
          <w:sz w:val="36"/>
          <w:szCs w:val="36"/>
        </w:rPr>
        <w:t xml:space="preserve"> </w:t>
      </w:r>
      <w:bookmarkStart w:id="0" w:name="_GoBack"/>
      <w:bookmarkEnd w:id="0"/>
      <w:r w:rsidRPr="00AB119E">
        <w:rPr>
          <w:rFonts w:ascii="Times New Roman" w:eastAsia="方正小标宋简体" w:hint="eastAsia"/>
          <w:color w:val="000000"/>
          <w:sz w:val="36"/>
          <w:szCs w:val="36"/>
        </w:rPr>
        <w:t>第</w:t>
      </w:r>
      <w:r w:rsidRPr="00AB119E">
        <w:rPr>
          <w:rFonts w:ascii="Times New Roman" w:eastAsia="方正小标宋简体" w:hint="eastAsia"/>
          <w:color w:val="000000"/>
          <w:sz w:val="36"/>
          <w:szCs w:val="36"/>
        </w:rPr>
        <w:t>7</w:t>
      </w:r>
      <w:r w:rsidRPr="00AB119E">
        <w:rPr>
          <w:rFonts w:ascii="Times New Roman" w:eastAsia="方正小标宋简体" w:hint="eastAsia"/>
          <w:color w:val="000000"/>
          <w:sz w:val="36"/>
          <w:szCs w:val="36"/>
        </w:rPr>
        <w:t>部分：人工智能类》征求意见</w:t>
      </w:r>
      <w:r w:rsidR="00453112">
        <w:rPr>
          <w:rFonts w:ascii="Times New Roman" w:eastAsia="方正小标宋简体" w:hint="eastAsia"/>
          <w:color w:val="000000"/>
          <w:sz w:val="36"/>
          <w:szCs w:val="36"/>
        </w:rPr>
        <w:t>表</w:t>
      </w:r>
    </w:p>
    <w:p w14:paraId="4F4218FB" w14:textId="77777777" w:rsidR="003C10C3" w:rsidRDefault="00453112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 xml:space="preserve">               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 xml:space="preserve">        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3C10C3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3C10C3" w:rsidRDefault="0045311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3C10C3" w:rsidRDefault="0045311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3C10C3" w:rsidRDefault="0045311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3C10C3" w:rsidRDefault="0045311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3C10C3" w:rsidRDefault="0045311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3C10C3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09DA5FBB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8117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C7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D29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0C7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4F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4FFED3E7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065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CCD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85F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88C9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C4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520225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DA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E508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A0C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8C64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4B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6AD7B9C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2CB5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A5C2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6856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C71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58B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C10C3" w14:paraId="116D1C2D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AA09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494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7917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851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CDA" w14:textId="77777777" w:rsidR="003C10C3" w:rsidRDefault="003C10C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7D9DEA32" w14:textId="77777777" w:rsidR="003C10C3" w:rsidRDefault="003C10C3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3C10C3" w:rsidRDefault="00453112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3257B821" w14:textId="77777777" w:rsidR="003C10C3" w:rsidRDefault="00453112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20340CD9" w14:textId="77777777" w:rsidR="003C10C3" w:rsidRDefault="003C10C3"/>
    <w:sectPr w:rsidR="003C10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B83BC" w14:textId="77777777" w:rsidR="00A0013E" w:rsidRDefault="00A0013E" w:rsidP="00842C05">
      <w:r>
        <w:separator/>
      </w:r>
    </w:p>
  </w:endnote>
  <w:endnote w:type="continuationSeparator" w:id="0">
    <w:p w14:paraId="1E5A8BA1" w14:textId="77777777" w:rsidR="00A0013E" w:rsidRDefault="00A0013E" w:rsidP="0084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83EC2" w14:textId="77777777" w:rsidR="00A0013E" w:rsidRDefault="00A0013E" w:rsidP="00842C05">
      <w:r>
        <w:separator/>
      </w:r>
    </w:p>
  </w:footnote>
  <w:footnote w:type="continuationSeparator" w:id="0">
    <w:p w14:paraId="6EA56DAA" w14:textId="77777777" w:rsidR="00A0013E" w:rsidRDefault="00A0013E" w:rsidP="0084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C10C3"/>
    <w:rsid w:val="003D263E"/>
    <w:rsid w:val="00453112"/>
    <w:rsid w:val="00577DED"/>
    <w:rsid w:val="005E2F4A"/>
    <w:rsid w:val="00613165"/>
    <w:rsid w:val="00635879"/>
    <w:rsid w:val="00734492"/>
    <w:rsid w:val="00842C05"/>
    <w:rsid w:val="009D58A4"/>
    <w:rsid w:val="00A0013E"/>
    <w:rsid w:val="00A8461B"/>
    <w:rsid w:val="00AB119E"/>
    <w:rsid w:val="00D026BD"/>
    <w:rsid w:val="00D80D7A"/>
    <w:rsid w:val="00F75E1E"/>
    <w:rsid w:val="0DDF29A4"/>
    <w:rsid w:val="141A0F73"/>
    <w:rsid w:val="14675AAA"/>
    <w:rsid w:val="1B003AD9"/>
    <w:rsid w:val="312C253A"/>
    <w:rsid w:val="32813615"/>
    <w:rsid w:val="3FDD0FA0"/>
    <w:rsid w:val="7CA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CCC7"/>
  <w15:docId w15:val="{DF8ED187-6E64-45FC-AB80-9B38032A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2025-07-09T09:29:00Z</dcterms:created>
  <dcterms:modified xsi:type="dcterms:W3CDTF">2025-08-06T08:27:00Z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66C0F1F95A384066927CF455BD32A351_13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