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9B0E6">
      <w:pP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附件5-1</w:t>
      </w:r>
    </w:p>
    <w:p w14:paraId="15267040">
      <w:pPr>
        <w:spacing w:before="156" w:beforeLines="50" w:after="156" w:afterLines="50"/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团体标准征求意见反馈表</w:t>
      </w:r>
      <w:bookmarkEnd w:id="0"/>
      <w:bookmarkEnd w:id="1"/>
    </w:p>
    <w:p w14:paraId="6050C2B1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《黄精焖香尾制作技术规程》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1945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3747CE7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4363B8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24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CEF03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633815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00A9EC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0FB3B1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36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69ED5FC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5DDE54F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8C62F9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提出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69" w:type="dxa"/>
          </w:tcPr>
          <w:p w14:paraId="399833B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32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3EA20B3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6DDD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C5D7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6F359265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条款</w:t>
            </w:r>
          </w:p>
        </w:tc>
        <w:tc>
          <w:tcPr>
            <w:tcW w:w="4002" w:type="dxa"/>
            <w:gridSpan w:val="3"/>
          </w:tcPr>
          <w:p w14:paraId="0465FC7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2569" w:type="dxa"/>
          </w:tcPr>
          <w:p w14:paraId="3BBA895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2DFE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54916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EAEBA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D7645E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864B8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30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F1096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7E082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5DC5E7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C0CEC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B7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8E4B2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196BE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500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45C9D6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4D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B510E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6C702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E1E8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C75292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A7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6C76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1F4B95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50A13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224B1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57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FCFC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CA7591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811F0D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BAE7E0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84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CCB06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5F938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F6F4E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B1544F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21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4F5B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9C4C1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0A5809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4BD87E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12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7F61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C1AE39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B95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D9634A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E2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AE5F4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6A8EF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2BCD0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9903B1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DBD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79C90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9B22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6485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FE235B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9A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36FE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9DD9ED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AC7CA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DCA91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EFFFD3B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请于2025年5月23日前发送协会邮箱：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instrText xml:space="preserve"> HYPERLINK "mailto:gxzyccyxh2019@163.com。会议具体时间另行通知。" </w:instrTex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gxzyccyxh2019@163.com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。</w:t>
      </w:r>
    </w:p>
    <w:p w14:paraId="4C2D023B">
      <w:pP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附件5-2</w:t>
      </w:r>
    </w:p>
    <w:p w14:paraId="39A5DEF3">
      <w:pPr>
        <w:spacing w:before="156" w:beforeLines="50" w:after="156" w:afterLines="50"/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团体标准征求意见反馈表</w:t>
      </w:r>
    </w:p>
    <w:p w14:paraId="6F1EFA86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灵芝及相关产品多糖的提取与测定技术规程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4CDA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5B42C9C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67AE42F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ED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3868BD7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50B1E1B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16BA026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4428510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86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4A21CEC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37743CE6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51C9B03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提出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69" w:type="dxa"/>
          </w:tcPr>
          <w:p w14:paraId="23AE977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D5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205D420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40E5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728B3C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6B856E63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条款</w:t>
            </w:r>
          </w:p>
        </w:tc>
        <w:tc>
          <w:tcPr>
            <w:tcW w:w="4002" w:type="dxa"/>
            <w:gridSpan w:val="3"/>
          </w:tcPr>
          <w:p w14:paraId="4B65927C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2569" w:type="dxa"/>
          </w:tcPr>
          <w:p w14:paraId="2DD5922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47DD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D67FF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457C81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580B54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A25715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FA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5F49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92D254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E7C8F0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11D22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92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C75DF6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E7788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92248B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869A3B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6C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93EE4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643ADB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C45A3F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0F489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AA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A48DB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10F91F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58A90BF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89E740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E2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F94E6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3B03D8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3BD83A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C50BEA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4E7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39EDD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DFCC92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6866EB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176F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365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3A37B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622FAD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A2B23A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93D772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4D9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673BB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96D19E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5CEC272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8C9C62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51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3967E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B036C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5DAC31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0A507D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2F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BB62C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513778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4C2DD9B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F30668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6A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6D0D4A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AD5E37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6D632C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8AC13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583FFAD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请于2025年5月23日前发送协会邮箱：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instrText xml:space="preserve"> HYPERLINK "mailto:gxzyccyxh2019@163.com。会议具体时间另行通知。" </w:instrTex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gxzyccyxh2019@163.com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A2OWY3NjM3MmM2ZWQ0NTY1Y2Y4NTQ5MDE1ZTY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70457D8"/>
    <w:rsid w:val="07475C4D"/>
    <w:rsid w:val="0F6B182E"/>
    <w:rsid w:val="1A8C5EF6"/>
    <w:rsid w:val="1ABB2CB2"/>
    <w:rsid w:val="238C59E4"/>
    <w:rsid w:val="25EF0C33"/>
    <w:rsid w:val="25F23689"/>
    <w:rsid w:val="2CD23FB7"/>
    <w:rsid w:val="2FB342AB"/>
    <w:rsid w:val="36C05797"/>
    <w:rsid w:val="376778CF"/>
    <w:rsid w:val="3F2C3B4C"/>
    <w:rsid w:val="41144213"/>
    <w:rsid w:val="521617DD"/>
    <w:rsid w:val="565353D6"/>
    <w:rsid w:val="59D11807"/>
    <w:rsid w:val="5A5D684E"/>
    <w:rsid w:val="7AB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83</Characters>
  <Lines>1</Lines>
  <Paragraphs>1</Paragraphs>
  <TotalTime>9</TotalTime>
  <ScaleCrop>false</ScaleCrop>
  <LinksUpToDate>false</LinksUpToDate>
  <CharactersWithSpaces>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清茶</cp:lastModifiedBy>
  <cp:lastPrinted>2019-10-10T03:02:00Z</cp:lastPrinted>
  <dcterms:modified xsi:type="dcterms:W3CDTF">2025-04-23T01:11:58Z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F121BF8BD0444886AFC6F1374C518FF1</vt:lpwstr>
  </property>
  <property fmtid="{D5CDD505-2E9C-101B-9397-08002B2CF9AE}" pid="4" name="KSOTemplateDocerSaveRecord">
    <vt:lpwstr>eyJoZGlkIjoiNjViZGZlOTc3ZGIwZjc5NzQzYTk2MmE4YjhlY2EzYjMiLCJ1c2VySWQiOiI0MDAxNzEyNTUifQ==</vt:lpwstr>
  </property>
</Properties>
</file>