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1CAA" w14:textId="5E4AA66E" w:rsidR="00AD483F" w:rsidRPr="000E43BA" w:rsidRDefault="00721E87" w:rsidP="00E43EFA">
      <w:pPr>
        <w:jc w:val="center"/>
        <w:rPr>
          <w:rFonts w:ascii="黑体" w:eastAsia="黑体" w:hAnsi="黑体" w:cs="微软雅黑" w:hint="eastAsia"/>
          <w:sz w:val="32"/>
          <w:szCs w:val="32"/>
        </w:rPr>
      </w:pPr>
      <w:bookmarkStart w:id="0" w:name="_Hlk94103758"/>
      <w:r w:rsidRPr="00721E87">
        <w:rPr>
          <w:rFonts w:ascii="黑体" w:eastAsia="黑体" w:hAnsi="黑体" w:cs="微软雅黑" w:hint="eastAsia"/>
          <w:sz w:val="32"/>
          <w:szCs w:val="32"/>
        </w:rPr>
        <w:t>《农产品批发市场服务规范》</w:t>
      </w:r>
      <w:r w:rsidR="001E735D" w:rsidRPr="000E43BA">
        <w:rPr>
          <w:rFonts w:ascii="黑体" w:eastAsia="黑体" w:hAnsi="黑体" w:cs="微软雅黑" w:hint="eastAsia"/>
          <w:sz w:val="32"/>
          <w:szCs w:val="32"/>
        </w:rPr>
        <w:t>团体标准</w:t>
      </w:r>
      <w:r w:rsidR="001E735D">
        <w:rPr>
          <w:rFonts w:ascii="黑体" w:eastAsia="黑体" w:hAnsi="黑体" w:cs="微软雅黑" w:hint="eastAsia"/>
          <w:sz w:val="32"/>
          <w:szCs w:val="32"/>
        </w:rPr>
        <w:t>（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征求意见</w:t>
      </w:r>
      <w:r w:rsidR="00AD483F" w:rsidRPr="000E43BA">
        <w:rPr>
          <w:rFonts w:ascii="黑体" w:eastAsia="黑体" w:hAnsi="黑体" w:cs="微软雅黑" w:hint="eastAsia"/>
          <w:sz w:val="32"/>
          <w:szCs w:val="32"/>
        </w:rPr>
        <w:t>稿</w:t>
      </w:r>
      <w:r w:rsidR="001E735D">
        <w:rPr>
          <w:rFonts w:ascii="黑体" w:eastAsia="黑体" w:hAnsi="黑体" w:cs="微软雅黑" w:hint="eastAsia"/>
          <w:sz w:val="32"/>
          <w:szCs w:val="32"/>
        </w:rPr>
        <w:t>）</w:t>
      </w:r>
    </w:p>
    <w:p w14:paraId="68782ECE" w14:textId="6897D259" w:rsidR="00E43EFA" w:rsidRDefault="00AD483F" w:rsidP="00E43EFA">
      <w:pPr>
        <w:jc w:val="center"/>
        <w:rPr>
          <w:rFonts w:ascii="黑体" w:eastAsia="黑体" w:hAnsi="黑体" w:cs="微软雅黑" w:hint="eastAsia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反馈表</w:t>
      </w:r>
    </w:p>
    <w:p w14:paraId="236D9E37" w14:textId="77777777" w:rsidR="000E43BA" w:rsidRPr="000E43BA" w:rsidRDefault="000E43BA" w:rsidP="00E43EFA">
      <w:pPr>
        <w:jc w:val="center"/>
        <w:rPr>
          <w:rFonts w:ascii="黑体" w:eastAsia="黑体" w:hAnsi="黑体" w:cs="微软雅黑" w:hint="eastAsia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7D33C9" w:rsidRPr="007D33C9" w14:paraId="2D20A19B" w14:textId="77777777" w:rsidTr="007D33C9">
        <w:tc>
          <w:tcPr>
            <w:tcW w:w="1413" w:type="dxa"/>
          </w:tcPr>
          <w:p w14:paraId="2535EF95" w14:textId="25B455B4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2134E506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</w:tcPr>
          <w:p w14:paraId="0542CC02" w14:textId="6B4A3A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6E991E5F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032F24D1" w14:textId="3428BFC8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42A4149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30454F3D" w14:textId="77777777" w:rsidTr="007D33C9">
        <w:tc>
          <w:tcPr>
            <w:tcW w:w="1413" w:type="dxa"/>
          </w:tcPr>
          <w:p w14:paraId="57E49199" w14:textId="19B30643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1D25A2A3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47DD04CE" w14:textId="485CA21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050E388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7801394A" w14:textId="77777777" w:rsidTr="007F3CD5">
        <w:tc>
          <w:tcPr>
            <w:tcW w:w="1413" w:type="dxa"/>
          </w:tcPr>
          <w:p w14:paraId="6DFDA874" w14:textId="789918D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37346D6A" w14:textId="1BC8E1A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196DF97D" w14:textId="5BA6161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0FB0C66A" w14:textId="0DAAEC6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7D33C9" w:rsidRPr="007D33C9" w14:paraId="058FB2AB" w14:textId="77777777" w:rsidTr="00D61BBB">
        <w:tc>
          <w:tcPr>
            <w:tcW w:w="1413" w:type="dxa"/>
          </w:tcPr>
          <w:p w14:paraId="61FFC172" w14:textId="245AC94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2BAD0C1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FB1552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1BE7C82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28BB64EB" w14:textId="77777777" w:rsidTr="00D94D4F">
        <w:tc>
          <w:tcPr>
            <w:tcW w:w="1413" w:type="dxa"/>
          </w:tcPr>
          <w:p w14:paraId="74C5EC6F" w14:textId="49E83BE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680C65D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0A04D90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5B48E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1E06C843" w14:textId="77777777" w:rsidTr="00363F0D">
        <w:tc>
          <w:tcPr>
            <w:tcW w:w="1413" w:type="dxa"/>
          </w:tcPr>
          <w:p w14:paraId="381B5F97" w14:textId="6D4ECC9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0D2F03F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51EEE67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37CAB60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1626879C" w14:textId="77777777" w:rsidTr="00F23E16">
        <w:tc>
          <w:tcPr>
            <w:tcW w:w="1413" w:type="dxa"/>
          </w:tcPr>
          <w:p w14:paraId="053D666B" w14:textId="030C3F4A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1F8ED39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3991024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638CA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4738D078" w14:textId="77777777" w:rsidTr="00912E75">
        <w:tc>
          <w:tcPr>
            <w:tcW w:w="1413" w:type="dxa"/>
          </w:tcPr>
          <w:p w14:paraId="5F2D188D" w14:textId="07E4996E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6013D1D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447AF58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0BAEB36C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53E0285E" w14:textId="77777777" w:rsidTr="00A03A4D">
        <w:tc>
          <w:tcPr>
            <w:tcW w:w="1413" w:type="dxa"/>
          </w:tcPr>
          <w:p w14:paraId="69A26AC0" w14:textId="67DED6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16E63BD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7E3F2D29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1FFFEF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450024D5" w14:textId="77777777" w:rsidTr="004B6F99">
        <w:tc>
          <w:tcPr>
            <w:tcW w:w="1413" w:type="dxa"/>
          </w:tcPr>
          <w:p w14:paraId="5979779D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23EE973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2C53AA8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47E487B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0783CDCC" w14:textId="77777777" w:rsidTr="000C325B">
        <w:tc>
          <w:tcPr>
            <w:tcW w:w="1413" w:type="dxa"/>
          </w:tcPr>
          <w:p w14:paraId="3191EB9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46074B55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10EAFB6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02D535E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7D33C9" w:rsidRPr="007D33C9" w14:paraId="18D833D3" w14:textId="77777777" w:rsidTr="00502A77">
        <w:tc>
          <w:tcPr>
            <w:tcW w:w="1413" w:type="dxa"/>
          </w:tcPr>
          <w:p w14:paraId="667AB5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0C9B216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53ED2C9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21C5B6E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</w:tbl>
    <w:p w14:paraId="4973552F" w14:textId="77777777" w:rsidR="000E43BA" w:rsidRDefault="000E43BA" w:rsidP="00E43EFA">
      <w:pPr>
        <w:rPr>
          <w:rFonts w:ascii="宋体" w:eastAsia="宋体" w:hAnsi="宋体" w:cs="微软雅黑" w:hint="eastAsia"/>
          <w:sz w:val="24"/>
        </w:rPr>
      </w:pPr>
    </w:p>
    <w:p w14:paraId="4BCC4492" w14:textId="3652E2B2" w:rsidR="000C4966" w:rsidRDefault="000E43BA">
      <w:pPr>
        <w:rPr>
          <w:rFonts w:ascii="宋体" w:eastAsia="宋体" w:hAnsi="宋体" w:cs="微软雅黑" w:hint="eastAsia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</w:t>
      </w:r>
      <w:r w:rsidR="0036036D">
        <w:rPr>
          <w:rFonts w:ascii="宋体" w:eastAsia="宋体" w:hAnsi="宋体" w:cs="微软雅黑"/>
          <w:sz w:val="24"/>
        </w:rPr>
        <w:t xml:space="preserve">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  <w:bookmarkEnd w:id="0"/>
    </w:p>
    <w:sectPr w:rsidR="000C4966" w:rsidSect="00F21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2EEFE" w14:textId="77777777" w:rsidR="00440903" w:rsidRDefault="00440903" w:rsidP="00E43EFA">
      <w:pPr>
        <w:rPr>
          <w:rFonts w:hint="eastAsia"/>
        </w:rPr>
      </w:pPr>
      <w:r>
        <w:separator/>
      </w:r>
    </w:p>
  </w:endnote>
  <w:endnote w:type="continuationSeparator" w:id="0">
    <w:p w14:paraId="12A7B620" w14:textId="77777777" w:rsidR="00440903" w:rsidRDefault="00440903" w:rsidP="00E43E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CE9B" w14:textId="77777777" w:rsidR="00440903" w:rsidRDefault="00440903" w:rsidP="00E43EFA">
      <w:pPr>
        <w:rPr>
          <w:rFonts w:hint="eastAsia"/>
        </w:rPr>
      </w:pPr>
      <w:r>
        <w:separator/>
      </w:r>
    </w:p>
  </w:footnote>
  <w:footnote w:type="continuationSeparator" w:id="0">
    <w:p w14:paraId="105D50A9" w14:textId="77777777" w:rsidR="00440903" w:rsidRDefault="00440903" w:rsidP="00E43E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E6"/>
    <w:rsid w:val="000110AB"/>
    <w:rsid w:val="00027ED9"/>
    <w:rsid w:val="00036002"/>
    <w:rsid w:val="00040771"/>
    <w:rsid w:val="0004352B"/>
    <w:rsid w:val="0005086C"/>
    <w:rsid w:val="00063AE4"/>
    <w:rsid w:val="00071296"/>
    <w:rsid w:val="00072ED2"/>
    <w:rsid w:val="000C4966"/>
    <w:rsid w:val="000C5F85"/>
    <w:rsid w:val="000D5B34"/>
    <w:rsid w:val="000E43BA"/>
    <w:rsid w:val="001000C3"/>
    <w:rsid w:val="00105ECA"/>
    <w:rsid w:val="00142739"/>
    <w:rsid w:val="00146FAE"/>
    <w:rsid w:val="00151C0F"/>
    <w:rsid w:val="001739DC"/>
    <w:rsid w:val="001E735D"/>
    <w:rsid w:val="001F07A9"/>
    <w:rsid w:val="00235979"/>
    <w:rsid w:val="00253DF5"/>
    <w:rsid w:val="00254634"/>
    <w:rsid w:val="00283FD6"/>
    <w:rsid w:val="002C2626"/>
    <w:rsid w:val="002C5994"/>
    <w:rsid w:val="002C5F26"/>
    <w:rsid w:val="002D2BBF"/>
    <w:rsid w:val="002E7BEE"/>
    <w:rsid w:val="0031278A"/>
    <w:rsid w:val="00315648"/>
    <w:rsid w:val="00340EA7"/>
    <w:rsid w:val="0036036D"/>
    <w:rsid w:val="0037432F"/>
    <w:rsid w:val="00380988"/>
    <w:rsid w:val="003B3BE8"/>
    <w:rsid w:val="003C1CD7"/>
    <w:rsid w:val="003E3380"/>
    <w:rsid w:val="00425D4D"/>
    <w:rsid w:val="00440903"/>
    <w:rsid w:val="00444F86"/>
    <w:rsid w:val="00475A36"/>
    <w:rsid w:val="004B24C2"/>
    <w:rsid w:val="004C0E1D"/>
    <w:rsid w:val="004E1765"/>
    <w:rsid w:val="004F42ED"/>
    <w:rsid w:val="004F5190"/>
    <w:rsid w:val="00536C70"/>
    <w:rsid w:val="005424E9"/>
    <w:rsid w:val="00570399"/>
    <w:rsid w:val="005818F3"/>
    <w:rsid w:val="005A7733"/>
    <w:rsid w:val="005D2FBC"/>
    <w:rsid w:val="005F24CD"/>
    <w:rsid w:val="006C3662"/>
    <w:rsid w:val="006E29E6"/>
    <w:rsid w:val="00721E87"/>
    <w:rsid w:val="007252E3"/>
    <w:rsid w:val="00726AEC"/>
    <w:rsid w:val="00747E75"/>
    <w:rsid w:val="007510FD"/>
    <w:rsid w:val="00767F09"/>
    <w:rsid w:val="00787E63"/>
    <w:rsid w:val="007D33C9"/>
    <w:rsid w:val="007E76A4"/>
    <w:rsid w:val="00805B93"/>
    <w:rsid w:val="0086284A"/>
    <w:rsid w:val="0086556E"/>
    <w:rsid w:val="00876521"/>
    <w:rsid w:val="008800B2"/>
    <w:rsid w:val="008C4C29"/>
    <w:rsid w:val="008D2A27"/>
    <w:rsid w:val="008E23B3"/>
    <w:rsid w:val="008E5AE0"/>
    <w:rsid w:val="008F0A2F"/>
    <w:rsid w:val="00940006"/>
    <w:rsid w:val="0094744B"/>
    <w:rsid w:val="0095702F"/>
    <w:rsid w:val="009649A8"/>
    <w:rsid w:val="00972DC3"/>
    <w:rsid w:val="00977904"/>
    <w:rsid w:val="009A1185"/>
    <w:rsid w:val="009B1E2C"/>
    <w:rsid w:val="009F088D"/>
    <w:rsid w:val="009F7C56"/>
    <w:rsid w:val="00A13158"/>
    <w:rsid w:val="00A54FBB"/>
    <w:rsid w:val="00A77764"/>
    <w:rsid w:val="00A87280"/>
    <w:rsid w:val="00A9303D"/>
    <w:rsid w:val="00A95A30"/>
    <w:rsid w:val="00AC1BA2"/>
    <w:rsid w:val="00AC3879"/>
    <w:rsid w:val="00AD483F"/>
    <w:rsid w:val="00AE7F72"/>
    <w:rsid w:val="00AF70A1"/>
    <w:rsid w:val="00B7051F"/>
    <w:rsid w:val="00B9777B"/>
    <w:rsid w:val="00BB5E0B"/>
    <w:rsid w:val="00C03221"/>
    <w:rsid w:val="00C77B0F"/>
    <w:rsid w:val="00C84CB1"/>
    <w:rsid w:val="00CA02BA"/>
    <w:rsid w:val="00CC0E2E"/>
    <w:rsid w:val="00CD4DB1"/>
    <w:rsid w:val="00CD6875"/>
    <w:rsid w:val="00D000EF"/>
    <w:rsid w:val="00D1230B"/>
    <w:rsid w:val="00D43E43"/>
    <w:rsid w:val="00D55234"/>
    <w:rsid w:val="00DA4525"/>
    <w:rsid w:val="00DA56B1"/>
    <w:rsid w:val="00DE7287"/>
    <w:rsid w:val="00E06A0C"/>
    <w:rsid w:val="00E14F67"/>
    <w:rsid w:val="00E43EFA"/>
    <w:rsid w:val="00E6169A"/>
    <w:rsid w:val="00EB5B77"/>
    <w:rsid w:val="00ED1D73"/>
    <w:rsid w:val="00ED2846"/>
    <w:rsid w:val="00EF0FEB"/>
    <w:rsid w:val="00F02693"/>
    <w:rsid w:val="00F17063"/>
    <w:rsid w:val="00F211B9"/>
    <w:rsid w:val="00F2155A"/>
    <w:rsid w:val="00F300B0"/>
    <w:rsid w:val="00F61DE4"/>
    <w:rsid w:val="00F70111"/>
    <w:rsid w:val="00F9410A"/>
    <w:rsid w:val="00FC330B"/>
    <w:rsid w:val="00FC4372"/>
    <w:rsid w:val="00FF0EAB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70F2"/>
  <w15:chartTrackingRefBased/>
  <w15:docId w15:val="{5E9DB873-A3FF-4DA3-B0BA-CEC5CB8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EFA"/>
    <w:rPr>
      <w:sz w:val="18"/>
      <w:szCs w:val="18"/>
    </w:rPr>
  </w:style>
  <w:style w:type="table" w:styleId="a7">
    <w:name w:val="Table Grid"/>
    <w:basedOn w:val="a1"/>
    <w:rsid w:val="00E43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</dc:creator>
  <cp:keywords/>
  <dc:description/>
  <cp:lastModifiedBy>凯 黄</cp:lastModifiedBy>
  <cp:revision>51</cp:revision>
  <dcterms:created xsi:type="dcterms:W3CDTF">2022-01-26T07:36:00Z</dcterms:created>
  <dcterms:modified xsi:type="dcterms:W3CDTF">2025-02-28T02:01:00Z</dcterms:modified>
</cp:coreProperties>
</file>