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641C8"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OLE_LINK9"/>
      <w:bookmarkStart w:id="1" w:name="OLE_LINK2"/>
      <w:bookmarkStart w:id="2" w:name="OLE_LINK16"/>
      <w:bookmarkStart w:id="3" w:name="OLE_LINK15"/>
      <w:bookmarkStart w:id="4" w:name="OLE_LINK1"/>
      <w:r>
        <w:rPr>
          <w:rFonts w:hint="eastAsia" w:ascii="Times New Roman" w:hAnsi="Times New Roman" w:eastAsia="黑体" w:cs="Times New Roman"/>
          <w:sz w:val="32"/>
          <w:szCs w:val="32"/>
        </w:rPr>
        <w:t>团体标准</w:t>
      </w:r>
      <w:r>
        <w:rPr>
          <w:rFonts w:ascii="Times New Roman" w:hAnsi="Times New Roman" w:eastAsia="黑体" w:cs="Times New Roman"/>
          <w:sz w:val="32"/>
          <w:szCs w:val="32"/>
        </w:rPr>
        <w:t>征求意见反馈表</w:t>
      </w:r>
      <w:bookmarkEnd w:id="0"/>
      <w:bookmarkEnd w:id="1"/>
    </w:p>
    <w:p w14:paraId="7B8A8225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《</w:t>
      </w:r>
      <w:bookmarkStart w:id="5" w:name="_Toc15440"/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高等学校食堂食品快速检测实验室通用规范</w:t>
      </w:r>
      <w:bookmarkEnd w:id="5"/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》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</w:p>
    <w:bookmarkEnd w:id="2"/>
    <w:bookmarkEnd w:id="3"/>
    <w:bookmarkEnd w:id="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14:paraId="1FD64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 w14:paraId="30BFA3F1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</w:t>
            </w:r>
          </w:p>
        </w:tc>
        <w:tc>
          <w:tcPr>
            <w:tcW w:w="5720" w:type="dxa"/>
            <w:gridSpan w:val="3"/>
          </w:tcPr>
          <w:p w14:paraId="18FC594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5C64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 w14:paraId="7848C3F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14:paraId="7EBF9EB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14:paraId="45F4F6ED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14:paraId="359DCAB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EC6D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 w14:paraId="0F724A2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14:paraId="5996EB23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14:paraId="722F6C0F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14:paraId="0412335E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75D0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 w14:paraId="742B525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 w14:paraId="04178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9CAA79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14:paraId="2E4627F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 w14:paraId="2E90484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14:paraId="690867B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 w14:paraId="32124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29AFA5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6311742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49FBB8F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21A4A54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FD46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005CA6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65F7D54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707701C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0165865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1578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BC4983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76CC728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3B1420C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648A786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0A1E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59F9CD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6C3AB67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02B3B5A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17E90E2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6347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0B6539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2EA0453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5FF5238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3ADE178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36BA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23AEA2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11230A1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3A06E55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4ACE409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FAA6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18A08F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6FE3999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496E6DB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0D7FE9B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BC50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BC6920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0F15BEC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1D7B96B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1CBB598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1AE5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CB70FB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47AE2DF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1270FB7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140C3A4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6023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522" w:type="dxa"/>
            <w:gridSpan w:val="7"/>
          </w:tcPr>
          <w:p w14:paraId="6A7369AA"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</w:p>
          <w:p w14:paraId="0FE36642"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402C7E0B"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bookmarkStart w:id="6" w:name="_GoBack"/>
            <w:bookmarkEnd w:id="6"/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 w14:paraId="6B7A6478">
      <w:pPr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：请</w:t>
      </w:r>
      <w:r>
        <w:rPr>
          <w:rFonts w:ascii="Times New Roman" w:hAnsi="Times New Roman" w:eastAsia="仿宋_GB2312" w:cs="Times New Roman"/>
          <w:sz w:val="28"/>
          <w:szCs w:val="28"/>
        </w:rPr>
        <w:t>加盖单位公章。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</w:p>
    <w:p w14:paraId="144051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iYzE2NTk4NjJlMDk1MjFjYmU1MWMyZjUyNWZjY2UifQ=="/>
  </w:docVars>
  <w:rsids>
    <w:rsidRoot w:val="00484799"/>
    <w:rsid w:val="00007B08"/>
    <w:rsid w:val="00090112"/>
    <w:rsid w:val="000C54C8"/>
    <w:rsid w:val="001B35E8"/>
    <w:rsid w:val="001B629E"/>
    <w:rsid w:val="0026174E"/>
    <w:rsid w:val="002F5440"/>
    <w:rsid w:val="003707CB"/>
    <w:rsid w:val="003D6804"/>
    <w:rsid w:val="00484799"/>
    <w:rsid w:val="00545722"/>
    <w:rsid w:val="0058662C"/>
    <w:rsid w:val="006A4A3F"/>
    <w:rsid w:val="007A1968"/>
    <w:rsid w:val="007D0BEA"/>
    <w:rsid w:val="007F5099"/>
    <w:rsid w:val="0083205E"/>
    <w:rsid w:val="00941D4E"/>
    <w:rsid w:val="0099592B"/>
    <w:rsid w:val="00B03DA0"/>
    <w:rsid w:val="00B21E09"/>
    <w:rsid w:val="00D0424A"/>
    <w:rsid w:val="00D06BF8"/>
    <w:rsid w:val="00D210C4"/>
    <w:rsid w:val="00D35C64"/>
    <w:rsid w:val="00D773B6"/>
    <w:rsid w:val="00ED23B2"/>
    <w:rsid w:val="00ED3579"/>
    <w:rsid w:val="00F82B9C"/>
    <w:rsid w:val="00FA3B2E"/>
    <w:rsid w:val="00FF0C40"/>
    <w:rsid w:val="00FF7F00"/>
    <w:rsid w:val="17EF232B"/>
    <w:rsid w:val="56F6174F"/>
    <w:rsid w:val="7B84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101</Characters>
  <Lines>2</Lines>
  <Paragraphs>1</Paragraphs>
  <TotalTime>2</TotalTime>
  <ScaleCrop>false</ScaleCrop>
  <LinksUpToDate>false</LinksUpToDate>
  <CharactersWithSpaces>107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2020-09-15T02:34:00Z</dcterms:created>
  <dc:creator>wxf</dc:creator>
  <cp:lastModifiedBy>可可小爱</cp:lastModifiedBy>
  <dcterms:modified xsi:type="dcterms:W3CDTF">2024-09-05T06:30:16Z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F8E4E0044E5C4077AE537EE0BB0CAAA3_13</vt:lpwstr>
  </property>
</Properties>
</file>