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《数据安全合规评估方法》征求意见表</w:t>
      </w:r>
      <w:bookmarkStart w:id="0" w:name="_GoBack"/>
      <w:bookmarkEnd w:id="0"/>
    </w:p>
    <w:tbl>
      <w:tblPr>
        <w:tblStyle w:val="9"/>
        <w:tblW w:w="13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67"/>
        <w:gridCol w:w="4961"/>
        <w:gridCol w:w="552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sz w:val="24"/>
                <w:szCs w:val="24"/>
              </w:rPr>
              <w:t>条文编号</w:t>
            </w:r>
          </w:p>
        </w:tc>
        <w:tc>
          <w:tcPr>
            <w:tcW w:w="4961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sz w:val="24"/>
                <w:szCs w:val="24"/>
              </w:rPr>
              <w:t>意见和建议</w:t>
            </w:r>
          </w:p>
        </w:tc>
        <w:tc>
          <w:tcPr>
            <w:tcW w:w="5529" w:type="dxa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sz w:val="24"/>
                <w:szCs w:val="24"/>
              </w:rPr>
              <w:t>理由和背景材料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pStyle w:val="6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5529" w:type="dxa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pStyle w:val="6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5529" w:type="dxa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pStyle w:val="6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5529" w:type="dxa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pStyle w:val="6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5529" w:type="dxa"/>
          </w:tcPr>
          <w:p>
            <w:pPr>
              <w:snapToGrid w:val="0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529" w:type="dxa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cs="Times New Roman" w:asciiTheme="minorEastAsia" w:hAnsi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7" w:type="dxa"/>
            <w:tcMar>
              <w:top w:w="170" w:type="dxa"/>
              <w:bottom w:w="170" w:type="dxa"/>
            </w:tcMar>
          </w:tcPr>
          <w:p>
            <w:pPr>
              <w:snapToGrid w:val="0"/>
              <w:spacing w:before="120" w:after="12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961" w:type="dxa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5"/>
        <w:rPr>
          <w:rFonts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NzQzZDliODEzZWFiMjE5ZGM5YWNkZTc4N2E3YTYifQ=="/>
  </w:docVars>
  <w:rsids>
    <w:rsidRoot w:val="00146ECD"/>
    <w:rsid w:val="00021338"/>
    <w:rsid w:val="00056729"/>
    <w:rsid w:val="000628F0"/>
    <w:rsid w:val="001019E1"/>
    <w:rsid w:val="00115C9E"/>
    <w:rsid w:val="00146ECD"/>
    <w:rsid w:val="00175E18"/>
    <w:rsid w:val="001B5966"/>
    <w:rsid w:val="001F2509"/>
    <w:rsid w:val="001F77F2"/>
    <w:rsid w:val="00220E57"/>
    <w:rsid w:val="002E067E"/>
    <w:rsid w:val="00312AC1"/>
    <w:rsid w:val="0036291E"/>
    <w:rsid w:val="00371D70"/>
    <w:rsid w:val="003C15FD"/>
    <w:rsid w:val="00405D08"/>
    <w:rsid w:val="004A18E9"/>
    <w:rsid w:val="00566B00"/>
    <w:rsid w:val="005A7E65"/>
    <w:rsid w:val="005D7C3C"/>
    <w:rsid w:val="0060661A"/>
    <w:rsid w:val="006805B7"/>
    <w:rsid w:val="006A5855"/>
    <w:rsid w:val="0073520C"/>
    <w:rsid w:val="007C5349"/>
    <w:rsid w:val="007E2B46"/>
    <w:rsid w:val="008002AC"/>
    <w:rsid w:val="008442EA"/>
    <w:rsid w:val="009172D7"/>
    <w:rsid w:val="009C7072"/>
    <w:rsid w:val="00A175E8"/>
    <w:rsid w:val="00A81DF8"/>
    <w:rsid w:val="00B029CF"/>
    <w:rsid w:val="00B22253"/>
    <w:rsid w:val="00B5660B"/>
    <w:rsid w:val="00BB3C9D"/>
    <w:rsid w:val="00BC305E"/>
    <w:rsid w:val="00C9021B"/>
    <w:rsid w:val="00CC676A"/>
    <w:rsid w:val="00D36069"/>
    <w:rsid w:val="00D51D93"/>
    <w:rsid w:val="00D563E1"/>
    <w:rsid w:val="00D60D55"/>
    <w:rsid w:val="00D92315"/>
    <w:rsid w:val="00D95082"/>
    <w:rsid w:val="00DB1180"/>
    <w:rsid w:val="00DB58A2"/>
    <w:rsid w:val="00E22C7D"/>
    <w:rsid w:val="00E33478"/>
    <w:rsid w:val="00E34AEE"/>
    <w:rsid w:val="00E76C9B"/>
    <w:rsid w:val="00E92AF9"/>
    <w:rsid w:val="00EB34C8"/>
    <w:rsid w:val="00F1625B"/>
    <w:rsid w:val="00F40C8B"/>
    <w:rsid w:val="00F81FCE"/>
    <w:rsid w:val="00FA415B"/>
    <w:rsid w:val="00FF4052"/>
    <w:rsid w:val="37E6010F"/>
    <w:rsid w:val="3B8101DC"/>
    <w:rsid w:val="689A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Lines="50" w:afterLines="50" w:line="360" w:lineRule="auto"/>
      <w:outlineLvl w:val="0"/>
    </w:pPr>
    <w:rPr>
      <w:rFonts w:ascii="Calibri" w:hAnsi="Calibri" w:eastAsia="黑体"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Lines="50" w:afterLines="50" w:line="360" w:lineRule="auto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Lines="50" w:afterLines="50" w:line="360" w:lineRule="auto"/>
      <w:ind w:firstLine="200" w:firstLineChars="200"/>
      <w:outlineLvl w:val="2"/>
    </w:pPr>
    <w:rPr>
      <w:rFonts w:eastAsia="黑体"/>
      <w:b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 w:val="22"/>
      <w:lang w:eastAsia="en-US" w:bidi="en-US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 w:bidi="en-US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cs="Calibri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cs="Calibri"/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uiPriority w:val="9"/>
    <w:rPr>
      <w:rFonts w:ascii="Calibri" w:hAnsi="Calibri" w:eastAsia="黑体" w:cs="Calibri"/>
      <w:b/>
      <w:bCs/>
      <w:kern w:val="44"/>
      <w:sz w:val="32"/>
      <w:szCs w:val="44"/>
    </w:rPr>
  </w:style>
  <w:style w:type="character" w:customStyle="1" w:styleId="14">
    <w:name w:val="标题 2 Char"/>
    <w:basedOn w:val="10"/>
    <w:link w:val="3"/>
    <w:uiPriority w:val="9"/>
    <w:rPr>
      <w:rFonts w:eastAsia="黑体" w:asciiTheme="majorHAnsi" w:hAnsiTheme="majorHAnsi" w:cstheme="majorBidi"/>
      <w:bCs/>
      <w:sz w:val="28"/>
      <w:szCs w:val="32"/>
    </w:rPr>
  </w:style>
  <w:style w:type="paragraph" w:styleId="15">
    <w:name w:val="List Paragraph"/>
    <w:basedOn w:val="1"/>
    <w:qFormat/>
    <w:uiPriority w:val="34"/>
    <w:pPr>
      <w:spacing w:beforeLines="50" w:afterLines="50" w:line="360" w:lineRule="auto"/>
      <w:ind w:firstLine="420" w:firstLineChars="200"/>
    </w:pPr>
    <w:rPr>
      <w:rFonts w:ascii="Calibri" w:hAnsi="Calibri" w:cs="Calibri"/>
      <w:sz w:val="24"/>
      <w:szCs w:val="21"/>
    </w:rPr>
  </w:style>
  <w:style w:type="character" w:customStyle="1" w:styleId="16">
    <w:name w:val="标题 3 Char"/>
    <w:basedOn w:val="10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17">
    <w:name w:val="页眉 Char"/>
    <w:basedOn w:val="10"/>
    <w:link w:val="8"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正文文本 Char"/>
    <w:basedOn w:val="10"/>
    <w:link w:val="6"/>
    <w:uiPriority w:val="1"/>
    <w:rPr>
      <w:rFonts w:ascii="宋体" w:hAnsi="宋体" w:eastAsia="宋体" w:cs="宋体"/>
      <w:sz w:val="21"/>
      <w:szCs w:val="21"/>
      <w:lang w:eastAsia="en-US" w:bidi="en-US"/>
    </w:rPr>
  </w:style>
  <w:style w:type="character" w:customStyle="1" w:styleId="20">
    <w:name w:val="批注文字 Char"/>
    <w:basedOn w:val="10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文字 Char1"/>
    <w:link w:val="5"/>
    <w:qFormat/>
    <w:uiPriority w:val="0"/>
    <w:rPr>
      <w:rFonts w:ascii="宋体" w:hAnsi="宋体" w:eastAsia="Times New Roman" w:cs="宋体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68</TotalTime>
  <ScaleCrop>false</ScaleCrop>
  <LinksUpToDate>false</LinksUpToDate>
  <CharactersWithSpaces>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2022-03-02T07:28:00Z</dcterms:created>
  <dc:creator>suzhi</dc:creator>
  <cp:lastModifiedBy>-你呀-</cp:lastModifiedBy>
  <cp:lastPrinted>2022-03-11T08:47:00Z</cp:lastPrinted>
  <dcterms:modified xsi:type="dcterms:W3CDTF">2022-11-24T08:46:16Z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560E89265ED449D6B540C1F5FABDBF2A</vt:lpwstr>
  </property>
</Properties>
</file>