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4EC3E" w14:textId="620AEFDD" w:rsidR="00B369B3" w:rsidRDefault="003117C2">
      <w:pPr>
        <w:pStyle w:val="a7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团体标准《</w:t>
      </w:r>
      <w:r w:rsidR="00790307" w:rsidRPr="00790307">
        <w:rPr>
          <w:rFonts w:hAnsi="宋体" w:cs="宋体" w:hint="eastAsia"/>
          <w:b/>
          <w:bCs/>
          <w:sz w:val="28"/>
          <w:szCs w:val="28"/>
        </w:rPr>
        <w:t>青藏高原区老芒麦粗蛋白含量测定-近红外法</w:t>
      </w:r>
      <w:r>
        <w:rPr>
          <w:rFonts w:hAnsi="宋体" w:cs="宋体" w:hint="eastAsia"/>
          <w:b/>
          <w:bCs/>
          <w:sz w:val="28"/>
          <w:szCs w:val="28"/>
        </w:rPr>
        <w:t>》</w:t>
      </w:r>
    </w:p>
    <w:p w14:paraId="1537CCCF" w14:textId="77777777" w:rsidR="00B369B3" w:rsidRDefault="003117C2">
      <w:pPr>
        <w:pStyle w:val="a7"/>
        <w:ind w:firstLineChars="0" w:firstLine="0"/>
        <w:jc w:val="center"/>
        <w:rPr>
          <w:rFonts w:hAnsi="宋体" w:cs="宋体"/>
          <w:b/>
          <w:bCs/>
          <w:kern w:val="2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18B8E337" w14:textId="77777777" w:rsidR="00B369B3" w:rsidRDefault="00B369B3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07F1696F" w14:textId="77777777" w:rsidR="00B369B3" w:rsidRDefault="003117C2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366807E" w14:textId="77777777" w:rsidR="00B369B3" w:rsidRDefault="003117C2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575"/>
        <w:gridCol w:w="6537"/>
      </w:tblGrid>
      <w:tr w:rsidR="00B369B3" w14:paraId="6246FB1A" w14:textId="77777777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C5251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EC085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C9903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B369B3" w14:paraId="18F42FFD" w14:textId="77777777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DAE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A201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64D961" w14:textId="77777777" w:rsidR="00B369B3" w:rsidRDefault="003117C2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B369B3" w14:paraId="62EE271E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B6E7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AC62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0C1E2A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21BD111D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9F62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6B9D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726EC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79886F67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5628" w14:textId="77777777" w:rsidR="00B369B3" w:rsidRDefault="00B369B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2774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4A6EC6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3E494E8A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BB95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EBAB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BBCDD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287B5D85" w14:textId="77777777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6DF79" w14:textId="77777777" w:rsidR="00B369B3" w:rsidRDefault="00B369B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C7E88B" w14:textId="77777777" w:rsidR="00B369B3" w:rsidRDefault="003117C2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30F032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1FBF895D" w14:textId="77777777" w:rsidR="00B369B3" w:rsidRDefault="003117C2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联系人：段明妍，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12058AA8" w14:textId="77777777" w:rsidR="00B369B3" w:rsidRDefault="00B369B3"/>
    <w:sectPr w:rsidR="00B369B3">
      <w:headerReference w:type="default" r:id="rId7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1F18E" w14:textId="77777777" w:rsidR="00690151" w:rsidRDefault="00690151">
      <w:r>
        <w:separator/>
      </w:r>
    </w:p>
  </w:endnote>
  <w:endnote w:type="continuationSeparator" w:id="0">
    <w:p w14:paraId="659DBD99" w14:textId="77777777" w:rsidR="00690151" w:rsidRDefault="0069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99D15" w14:textId="77777777" w:rsidR="00690151" w:rsidRDefault="00690151">
      <w:r>
        <w:separator/>
      </w:r>
    </w:p>
  </w:footnote>
  <w:footnote w:type="continuationSeparator" w:id="0">
    <w:p w14:paraId="780200F7" w14:textId="77777777" w:rsidR="00690151" w:rsidRDefault="00690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A3C2" w14:textId="77777777" w:rsidR="00B369B3" w:rsidRDefault="003117C2">
    <w:pPr>
      <w:pStyle w:val="a5"/>
    </w:pPr>
    <w:r>
      <w:rPr>
        <w:rFonts w:hint="eastAsia"/>
      </w:rPr>
      <w:t>北京华夏草业产业技术创新战略联盟（</w:t>
    </w:r>
    <w:r>
      <w:t>HXCY</w:t>
    </w:r>
    <w:r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4E5"/>
    <w:rsid w:val="0005195B"/>
    <w:rsid w:val="000A7B1E"/>
    <w:rsid w:val="000C117E"/>
    <w:rsid w:val="00121956"/>
    <w:rsid w:val="00166F66"/>
    <w:rsid w:val="00182981"/>
    <w:rsid w:val="001F046B"/>
    <w:rsid w:val="003117C2"/>
    <w:rsid w:val="00345525"/>
    <w:rsid w:val="004434E5"/>
    <w:rsid w:val="004E0BF3"/>
    <w:rsid w:val="005659A8"/>
    <w:rsid w:val="00675E0B"/>
    <w:rsid w:val="00690151"/>
    <w:rsid w:val="006F2E6E"/>
    <w:rsid w:val="00732801"/>
    <w:rsid w:val="0078407D"/>
    <w:rsid w:val="00790307"/>
    <w:rsid w:val="00886FB4"/>
    <w:rsid w:val="008F76A7"/>
    <w:rsid w:val="00982758"/>
    <w:rsid w:val="009B2365"/>
    <w:rsid w:val="00A038A6"/>
    <w:rsid w:val="00A111EE"/>
    <w:rsid w:val="00B369B3"/>
    <w:rsid w:val="00B94744"/>
    <w:rsid w:val="00BC5F79"/>
    <w:rsid w:val="00C151FA"/>
    <w:rsid w:val="00C55249"/>
    <w:rsid w:val="00CE2461"/>
    <w:rsid w:val="00D87230"/>
    <w:rsid w:val="00DB3A68"/>
    <w:rsid w:val="00EB4999"/>
    <w:rsid w:val="00F4112D"/>
    <w:rsid w:val="00FC03E2"/>
    <w:rsid w:val="00FE2F84"/>
    <w:rsid w:val="3F46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5C08"/>
  <w15:docId w15:val="{A0815810-16C5-443A-99B4-B7C2AEEE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7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hello</cp:lastModifiedBy>
  <cp:revision>20</cp:revision>
  <dcterms:created xsi:type="dcterms:W3CDTF">2018-11-27T06:41:00Z</dcterms:created>
  <dcterms:modified xsi:type="dcterms:W3CDTF">2020-09-07T06:08:00Z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